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E96D" w14:textId="77777777" w:rsidR="00F8418F" w:rsidRPr="00AC7C49" w:rsidRDefault="00F8418F" w:rsidP="00F8418F">
      <w:pPr>
        <w:autoSpaceDE w:val="0"/>
        <w:autoSpaceDN w:val="0"/>
        <w:adjustRightInd w:val="0"/>
        <w:spacing w:after="0" w:line="240" w:lineRule="auto"/>
        <w:rPr>
          <w:b/>
          <w:sz w:val="10"/>
        </w:rPr>
      </w:pPr>
    </w:p>
    <w:tbl>
      <w:tblPr>
        <w:tblpPr w:leftFromText="180" w:rightFromText="180" w:vertAnchor="page" w:horzAnchor="margin" w:tblpXSpec="center" w:tblpY="1186"/>
        <w:tblW w:w="10165" w:type="dxa"/>
        <w:tblLook w:val="04A0" w:firstRow="1" w:lastRow="0" w:firstColumn="1" w:lastColumn="0" w:noHBand="0" w:noVBand="1"/>
      </w:tblPr>
      <w:tblGrid>
        <w:gridCol w:w="2160"/>
        <w:gridCol w:w="8005"/>
      </w:tblGrid>
      <w:tr w:rsidR="00F8418F" w:rsidRPr="003B170D" w14:paraId="71D8E96F" w14:textId="77777777" w:rsidTr="00C33E64">
        <w:trPr>
          <w:trHeight w:val="435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6E" w14:textId="101AAC21" w:rsidR="00F8418F" w:rsidRPr="003B170D" w:rsidRDefault="0040556C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Bar Success</w:t>
            </w:r>
            <w:r w:rsidR="00F8418F"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="00270E07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Research</w:t>
            </w:r>
            <w:r w:rsidR="00672B16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="00F8418F"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Grant </w:t>
            </w:r>
            <w:r w:rsidR="00726E5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Program</w:t>
            </w:r>
            <w:r w:rsidR="00B8080F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="00F8418F"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Timeline</w:t>
            </w:r>
          </w:p>
        </w:tc>
      </w:tr>
      <w:tr w:rsidR="00F8418F" w:rsidRPr="003B170D" w14:paraId="71D8E971" w14:textId="77777777" w:rsidTr="00C33E64">
        <w:trPr>
          <w:trHeight w:val="435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71D8E970" w14:textId="477F3BFA" w:rsidR="00F8418F" w:rsidRPr="003B170D" w:rsidRDefault="00F8418F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Name of Organization/</w:t>
            </w:r>
            <w:r w:rsidR="00270E07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Project</w:t>
            </w: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:</w:t>
            </w: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Pr="00B24B8F">
              <w:rPr>
                <w:rFonts w:ascii="Futura LT Pro Book" w:eastAsia="Times New Roman" w:hAnsi="Futura LT Pro Book" w:cs="Calibri"/>
                <w:bCs/>
                <w:color w:val="000000"/>
              </w:rPr>
              <w:t xml:space="preserve">XYZ University, </w:t>
            </w:r>
            <w:r w:rsidR="00270E07">
              <w:rPr>
                <w:rFonts w:ascii="Futura LT Pro Book" w:eastAsia="Times New Roman" w:hAnsi="Futura LT Pro Book" w:cs="Calibri"/>
                <w:bCs/>
                <w:color w:val="000000"/>
              </w:rPr>
              <w:t xml:space="preserve">Bar </w:t>
            </w:r>
            <w:r w:rsidR="00882BE4">
              <w:rPr>
                <w:rFonts w:ascii="Futura LT Pro Book" w:eastAsia="Times New Roman" w:hAnsi="Futura LT Pro Book" w:cs="Calibri"/>
                <w:bCs/>
                <w:color w:val="000000"/>
              </w:rPr>
              <w:t>Examination</w:t>
            </w:r>
            <w:r w:rsidR="00270E07">
              <w:rPr>
                <w:rFonts w:ascii="Futura LT Pro Book" w:eastAsia="Times New Roman" w:hAnsi="Futura LT Pro Book" w:cs="Calibri"/>
                <w:bCs/>
                <w:color w:val="000000"/>
              </w:rPr>
              <w:t xml:space="preserve"> Study </w:t>
            </w:r>
          </w:p>
        </w:tc>
      </w:tr>
      <w:tr w:rsidR="00F8418F" w:rsidRPr="003B170D" w14:paraId="71D8E973" w14:textId="77777777" w:rsidTr="00C33E64">
        <w:trPr>
          <w:trHeight w:val="435"/>
        </w:trPr>
        <w:tc>
          <w:tcPr>
            <w:tcW w:w="10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8E972" w14:textId="2CF05F28" w:rsidR="00F8418F" w:rsidRPr="00204D35" w:rsidRDefault="00270E0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Project</w:t>
            </w:r>
            <w:r w:rsidR="00F8418F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 w:rsidR="00463B65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Performance Period</w:t>
            </w:r>
            <w:r w:rsidR="00F8418F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: </w:t>
            </w:r>
            <w:r w:rsidR="00204D35" w:rsidRPr="00204D35">
              <w:rPr>
                <w:rFonts w:ascii="Futura LT Pro Book" w:eastAsia="Times New Roman" w:hAnsi="Futura LT Pro Book" w:cs="Calibri"/>
                <w:color w:val="000000"/>
                <w:highlight w:val="yellow"/>
              </w:rPr>
              <w:t>[Insert program Dates]</w:t>
            </w:r>
          </w:p>
        </w:tc>
      </w:tr>
      <w:tr w:rsidR="00FA7857" w:rsidRPr="003B170D" w14:paraId="71D8E977" w14:textId="77777777" w:rsidTr="00B00D4B">
        <w:trPr>
          <w:trHeight w:val="43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4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Month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5" w14:textId="4BB44092" w:rsidR="00FA7857" w:rsidRPr="003B170D" w:rsidRDefault="00FA7857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b/>
                <w:bCs/>
                <w:color w:val="000000"/>
              </w:rPr>
            </w:pP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Planned Research</w:t>
            </w:r>
            <w:r w:rsidRPr="003B170D"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 xml:space="preserve"> </w:t>
            </w:r>
            <w:r>
              <w:rPr>
                <w:rFonts w:ascii="Futura LT Pro Book" w:eastAsia="Times New Roman" w:hAnsi="Futura LT Pro Book" w:cs="Calibri"/>
                <w:b/>
                <w:bCs/>
                <w:color w:val="000000"/>
              </w:rPr>
              <w:t>Activities</w:t>
            </w:r>
          </w:p>
        </w:tc>
      </w:tr>
      <w:tr w:rsidR="00FA7857" w:rsidRPr="003B170D" w14:paraId="71D8E97E" w14:textId="77777777" w:rsidTr="00B00D4B">
        <w:trPr>
          <w:trHeight w:val="43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78" w14:textId="6D824F82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 10/2019</w:t>
            </w:r>
          </w:p>
        </w:tc>
        <w:tc>
          <w:tcPr>
            <w:tcW w:w="8005" w:type="dxa"/>
            <w:tcBorders>
              <w:top w:val="nil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A0CE" w14:textId="0A0D7D39" w:rsidR="00204D35" w:rsidRPr="00204D35" w:rsidRDefault="00204D35" w:rsidP="00204D35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204D35">
              <w:rPr>
                <w:rFonts w:ascii="Futura LT Pro Book" w:eastAsia="Times New Roman" w:hAnsi="Futura LT Pro Book" w:cs="Calibri"/>
                <w:color w:val="000000"/>
                <w:highlight w:val="yellow"/>
              </w:rPr>
              <w:t>Example:</w:t>
            </w:r>
          </w:p>
          <w:p w14:paraId="71D8E979" w14:textId="1C7F5946" w:rsidR="00FA7857" w:rsidRDefault="00FA7857" w:rsidP="00F841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>Identify space for project (3 weeks)</w:t>
            </w:r>
          </w:p>
          <w:p w14:paraId="71D8E97A" w14:textId="78C14C94" w:rsidR="00FA7857" w:rsidRDefault="00FA7857" w:rsidP="00F841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>Recruit participants (2 months)</w:t>
            </w:r>
          </w:p>
          <w:p w14:paraId="71D8E97B" w14:textId="2EDE56C4" w:rsidR="00FA7857" w:rsidRPr="00827796" w:rsidRDefault="00FA7857" w:rsidP="00F8418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>
              <w:rPr>
                <w:rFonts w:ascii="Futura LT Pro Book" w:eastAsia="Times New Roman" w:hAnsi="Futura LT Pro Book" w:cs="Calibri"/>
                <w:color w:val="000000"/>
              </w:rPr>
              <w:t>Begin staff training (1 month)</w:t>
            </w:r>
          </w:p>
        </w:tc>
      </w:tr>
      <w:tr w:rsidR="00FA7857" w:rsidRPr="003B170D" w14:paraId="71D8E982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7F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0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86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3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3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4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8A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7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4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8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8E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B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5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8C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92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8F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6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0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96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3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7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4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9A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7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8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8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9E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B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9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9C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A2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9F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10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0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A6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3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11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4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AA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7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12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8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AE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B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13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AC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B2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AF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14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0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B6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3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15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4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BA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7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16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8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BE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B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17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BC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C2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BF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18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0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C6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3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19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4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CA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7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20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8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CE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B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21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CC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D2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CF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22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0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D6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D3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23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9BC2E6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E9D4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  <w:tr w:rsidR="00FA7857" w:rsidRPr="003B170D" w14:paraId="71D8E9DA" w14:textId="77777777" w:rsidTr="00B00D4B">
        <w:trPr>
          <w:trHeight w:val="43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7" w14:textId="77777777" w:rsidR="00FA7857" w:rsidRPr="003B170D" w:rsidRDefault="00FA7857" w:rsidP="00F8418F">
            <w:pPr>
              <w:spacing w:after="0" w:line="240" w:lineRule="auto"/>
              <w:rPr>
                <w:rFonts w:ascii="Futura LT Pro Book" w:eastAsia="Times New Roman" w:hAnsi="Futura LT Pro Book" w:cs="Calibri"/>
                <w:bCs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bCs/>
                <w:color w:val="000000"/>
              </w:rPr>
              <w:t>Month 24</w:t>
            </w:r>
            <w:r>
              <w:rPr>
                <w:rFonts w:ascii="Futura LT Pro Book" w:eastAsia="Times New Roman" w:hAnsi="Futura LT Pro Book" w:cs="Calibri"/>
                <w:bCs/>
                <w:color w:val="000000"/>
              </w:rPr>
              <w:t>:</w:t>
            </w:r>
          </w:p>
        </w:tc>
        <w:tc>
          <w:tcPr>
            <w:tcW w:w="8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noWrap/>
            <w:vAlign w:val="bottom"/>
            <w:hideMark/>
          </w:tcPr>
          <w:p w14:paraId="71D8E9D8" w14:textId="77777777" w:rsidR="00FA7857" w:rsidRPr="003B170D" w:rsidRDefault="00FA7857" w:rsidP="00F8418F">
            <w:pPr>
              <w:spacing w:after="0" w:line="240" w:lineRule="auto"/>
              <w:jc w:val="center"/>
              <w:rPr>
                <w:rFonts w:ascii="Futura LT Pro Book" w:eastAsia="Times New Roman" w:hAnsi="Futura LT Pro Book" w:cs="Calibri"/>
                <w:color w:val="000000"/>
              </w:rPr>
            </w:pPr>
            <w:r w:rsidRPr="003B170D">
              <w:rPr>
                <w:rFonts w:ascii="Futura LT Pro Book" w:eastAsia="Times New Roman" w:hAnsi="Futura LT Pro Book" w:cs="Calibri"/>
                <w:color w:val="000000"/>
              </w:rPr>
              <w:t> </w:t>
            </w:r>
          </w:p>
        </w:tc>
      </w:tr>
    </w:tbl>
    <w:p w14:paraId="71D8E9DB" w14:textId="77777777" w:rsidR="00F8418F" w:rsidRDefault="00F8418F" w:rsidP="00F8418F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71D8E9DC" w14:textId="77777777" w:rsidR="000A5594" w:rsidRDefault="000A5594">
      <w:pPr>
        <w:rPr>
          <w:b/>
        </w:rPr>
      </w:pPr>
      <w:r>
        <w:rPr>
          <w:b/>
        </w:rPr>
        <w:br w:type="page"/>
      </w:r>
    </w:p>
    <w:p w14:paraId="5D1DF808" w14:textId="1BCAD000" w:rsidR="00B00D4B" w:rsidRPr="000A5594" w:rsidRDefault="00B00D4B" w:rsidP="00B00D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b/>
          <w:sz w:val="24"/>
          <w:szCs w:val="24"/>
        </w:rPr>
        <w:lastRenderedPageBreak/>
        <w:t>Planned Research</w:t>
      </w:r>
      <w:r w:rsidR="00B24B8F" w:rsidRPr="000A5594">
        <w:rPr>
          <w:b/>
          <w:sz w:val="24"/>
          <w:szCs w:val="24"/>
        </w:rPr>
        <w:t xml:space="preserve"> Activiti</w:t>
      </w:r>
      <w:r w:rsidR="00535D29" w:rsidRPr="000A5594">
        <w:rPr>
          <w:b/>
          <w:sz w:val="24"/>
          <w:szCs w:val="24"/>
        </w:rPr>
        <w:t>es</w:t>
      </w:r>
      <w:r w:rsidR="00535D29" w:rsidRPr="000A5594">
        <w:rPr>
          <w:sz w:val="24"/>
          <w:szCs w:val="24"/>
        </w:rPr>
        <w:t>: This section is completed at</w:t>
      </w:r>
      <w:r w:rsidR="00B24B8F" w:rsidRPr="000A5594">
        <w:rPr>
          <w:sz w:val="24"/>
          <w:szCs w:val="24"/>
        </w:rPr>
        <w:t xml:space="preserve"> the full applic</w:t>
      </w:r>
      <w:r w:rsidR="00F653EF" w:rsidRPr="000A5594">
        <w:rPr>
          <w:sz w:val="24"/>
          <w:szCs w:val="24"/>
        </w:rPr>
        <w:t xml:space="preserve">ation stage. Applicants should </w:t>
      </w:r>
      <w:r w:rsidR="00535D29" w:rsidRPr="000A5594">
        <w:rPr>
          <w:sz w:val="24"/>
          <w:szCs w:val="24"/>
        </w:rPr>
        <w:t>p</w:t>
      </w:r>
      <w:r w:rsidR="00F653EF" w:rsidRPr="000A5594">
        <w:rPr>
          <w:rFonts w:ascii="Calibri" w:hAnsi="Calibri" w:cs="Calibri"/>
          <w:sz w:val="24"/>
          <w:szCs w:val="24"/>
        </w:rPr>
        <w:t xml:space="preserve">rovide </w:t>
      </w:r>
      <w:r w:rsidR="00F8418F" w:rsidRPr="000A5594">
        <w:rPr>
          <w:rFonts w:ascii="Calibri" w:hAnsi="Calibri" w:cs="Calibri"/>
          <w:sz w:val="24"/>
          <w:szCs w:val="24"/>
        </w:rPr>
        <w:t xml:space="preserve">a monthly description of the </w:t>
      </w:r>
      <w:r w:rsidRPr="000A5594">
        <w:rPr>
          <w:rFonts w:ascii="Calibri" w:hAnsi="Calibri" w:cs="Calibri"/>
          <w:sz w:val="24"/>
          <w:szCs w:val="24"/>
        </w:rPr>
        <w:t xml:space="preserve">project </w:t>
      </w:r>
      <w:r>
        <w:rPr>
          <w:rFonts w:ascii="Calibri" w:hAnsi="Calibri" w:cs="Calibri"/>
          <w:sz w:val="24"/>
          <w:szCs w:val="24"/>
        </w:rPr>
        <w:t>activities, both substantive and administrative</w:t>
      </w:r>
      <w:r w:rsidRPr="000A5594">
        <w:rPr>
          <w:rFonts w:ascii="Calibri" w:hAnsi="Calibri" w:cs="Calibri"/>
          <w:sz w:val="24"/>
          <w:szCs w:val="24"/>
        </w:rPr>
        <w:t xml:space="preserve">. </w:t>
      </w:r>
    </w:p>
    <w:p w14:paraId="61C12053" w14:textId="77777777" w:rsidR="00B00D4B" w:rsidRPr="000A5594" w:rsidRDefault="00B00D4B" w:rsidP="00B00D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87A14A" w14:textId="77777777" w:rsidR="005C5BF8" w:rsidRPr="000A5594" w:rsidRDefault="005C5BF8" w:rsidP="005C5B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D8E9E0" w14:textId="0CE53664" w:rsidR="000A5594" w:rsidRPr="000A5594" w:rsidRDefault="000A5594" w:rsidP="005C5BF8">
      <w:pPr>
        <w:autoSpaceDE w:val="0"/>
        <w:autoSpaceDN w:val="0"/>
        <w:adjustRightInd w:val="0"/>
        <w:spacing w:after="0" w:line="240" w:lineRule="auto"/>
        <w:rPr>
          <w:b/>
          <w:i/>
        </w:rPr>
      </w:pPr>
    </w:p>
    <w:sectPr w:rsidR="000A5594" w:rsidRPr="000A5594" w:rsidSect="00F841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LT Pro Book">
    <w:altName w:val="Century Gothic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B456D"/>
    <w:multiLevelType w:val="hybridMultilevel"/>
    <w:tmpl w:val="68F6405E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0F62AE0"/>
    <w:multiLevelType w:val="hybridMultilevel"/>
    <w:tmpl w:val="37D8B5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444900"/>
    <w:multiLevelType w:val="hybridMultilevel"/>
    <w:tmpl w:val="7CECE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0543F"/>
    <w:multiLevelType w:val="hybridMultilevel"/>
    <w:tmpl w:val="2B14F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8B"/>
    <w:rsid w:val="00062A74"/>
    <w:rsid w:val="00070615"/>
    <w:rsid w:val="0009475A"/>
    <w:rsid w:val="000A5594"/>
    <w:rsid w:val="000C4905"/>
    <w:rsid w:val="001427E0"/>
    <w:rsid w:val="00164294"/>
    <w:rsid w:val="001B7527"/>
    <w:rsid w:val="00204D35"/>
    <w:rsid w:val="00270E07"/>
    <w:rsid w:val="0034085C"/>
    <w:rsid w:val="003571C4"/>
    <w:rsid w:val="00362267"/>
    <w:rsid w:val="00385E08"/>
    <w:rsid w:val="003B170D"/>
    <w:rsid w:val="003C2FBD"/>
    <w:rsid w:val="0040556C"/>
    <w:rsid w:val="00463B65"/>
    <w:rsid w:val="00464A4E"/>
    <w:rsid w:val="004B63DF"/>
    <w:rsid w:val="004E617A"/>
    <w:rsid w:val="00535D29"/>
    <w:rsid w:val="0057419D"/>
    <w:rsid w:val="005C5BF8"/>
    <w:rsid w:val="005F020D"/>
    <w:rsid w:val="005F5242"/>
    <w:rsid w:val="006261FD"/>
    <w:rsid w:val="00672B16"/>
    <w:rsid w:val="00724297"/>
    <w:rsid w:val="00726E5D"/>
    <w:rsid w:val="007469EB"/>
    <w:rsid w:val="00762F5F"/>
    <w:rsid w:val="0079635C"/>
    <w:rsid w:val="007A0ACB"/>
    <w:rsid w:val="007B11B0"/>
    <w:rsid w:val="00820440"/>
    <w:rsid w:val="00822A9B"/>
    <w:rsid w:val="00827796"/>
    <w:rsid w:val="00882BE4"/>
    <w:rsid w:val="008E353F"/>
    <w:rsid w:val="00994ED7"/>
    <w:rsid w:val="00A0793E"/>
    <w:rsid w:val="00AC7C49"/>
    <w:rsid w:val="00AD0CE0"/>
    <w:rsid w:val="00AD3B17"/>
    <w:rsid w:val="00B00D4B"/>
    <w:rsid w:val="00B24B8F"/>
    <w:rsid w:val="00B664C8"/>
    <w:rsid w:val="00B8080F"/>
    <w:rsid w:val="00B94BC3"/>
    <w:rsid w:val="00BD6B24"/>
    <w:rsid w:val="00C27231"/>
    <w:rsid w:val="00C33E64"/>
    <w:rsid w:val="00C81C66"/>
    <w:rsid w:val="00C905FA"/>
    <w:rsid w:val="00D03CC5"/>
    <w:rsid w:val="00D06FD7"/>
    <w:rsid w:val="00DE3A71"/>
    <w:rsid w:val="00E0798B"/>
    <w:rsid w:val="00E117EF"/>
    <w:rsid w:val="00E24F44"/>
    <w:rsid w:val="00E74EEC"/>
    <w:rsid w:val="00E85BDA"/>
    <w:rsid w:val="00F653EF"/>
    <w:rsid w:val="00F8418F"/>
    <w:rsid w:val="00FA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8E96D"/>
  <w15:chartTrackingRefBased/>
  <w15:docId w15:val="{1B2ECD1E-B365-40FB-868D-0CE6F7C9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8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C7C4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7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5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5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5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5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5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1B41599B63C40BDB859929F60EAC4" ma:contentTypeVersion="4" ma:contentTypeDescription="Create a new document." ma:contentTypeScope="" ma:versionID="1a46d6647cba4c5b25625b37f181da0f">
  <xsd:schema xmlns:xsd="http://www.w3.org/2001/XMLSchema" xmlns:xs="http://www.w3.org/2001/XMLSchema" xmlns:p="http://schemas.microsoft.com/office/2006/metadata/properties" xmlns:ns3="a2fb17f2-a1b7-4295-9536-5b8a823f14b2" targetNamespace="http://schemas.microsoft.com/office/2006/metadata/properties" ma:root="true" ma:fieldsID="9af55008c692f76ec157ca0ecbdfc21b" ns3:_="">
    <xsd:import namespace="a2fb17f2-a1b7-4295-9536-5b8a823f14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b17f2-a1b7-4295-9536-5b8a823f14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CAD930-3ED7-412C-A993-9F0094064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b17f2-a1b7-4295-9536-5b8a823f1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041B8E-C0C9-4ACE-BBAA-70FFB24695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5D86CF-57DD-4F18-8448-EF3FBD5273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Thompson Banton</dc:creator>
  <cp:keywords/>
  <dc:description/>
  <cp:lastModifiedBy>Todd Kineavy</cp:lastModifiedBy>
  <cp:revision>2</cp:revision>
  <dcterms:created xsi:type="dcterms:W3CDTF">2022-03-24T19:39:00Z</dcterms:created>
  <dcterms:modified xsi:type="dcterms:W3CDTF">2022-03-24T19:39:00Z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0x010100F1D1B41599B63C40BDB859929F60EAC4</vt:lpwstr>
  </property>
</Properties>
</file>